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C1" w:rsidRPr="00673632" w:rsidRDefault="00303AC1" w:rsidP="009F10AE">
      <w:pPr>
        <w:pStyle w:val="a3"/>
        <w:numPr>
          <w:ilvl w:val="0"/>
          <w:numId w:val="1"/>
        </w:numPr>
      </w:pPr>
      <w:r w:rsidRPr="00673632">
        <w:t>Кирсанов</w:t>
      </w:r>
      <w:r w:rsidR="009E4725" w:rsidRPr="00673632">
        <w:t>,</w:t>
      </w:r>
      <w:r w:rsidR="009F10AE" w:rsidRPr="00673632">
        <w:t xml:space="preserve"> </w:t>
      </w:r>
      <w:r w:rsidRPr="00673632">
        <w:t>А.</w:t>
      </w:r>
      <w:r w:rsidR="00831486" w:rsidRPr="00673632">
        <w:t xml:space="preserve"> </w:t>
      </w:r>
      <w:r w:rsidRPr="00673632">
        <w:t>План деятельности имения С</w:t>
      </w:r>
      <w:r w:rsidR="009F10AE" w:rsidRPr="00673632">
        <w:t>анкт</w:t>
      </w:r>
      <w:r w:rsidRPr="00673632">
        <w:t>-Петербургских с</w:t>
      </w:r>
      <w:r w:rsidR="009F10AE" w:rsidRPr="00673632">
        <w:t>ельскохозяйственных</w:t>
      </w:r>
      <w:r w:rsidRPr="00673632">
        <w:t xml:space="preserve"> курсов "Николаевское", как учебного хозяйства / А</w:t>
      </w:r>
      <w:r w:rsidR="009E4725" w:rsidRPr="00673632">
        <w:t>.</w:t>
      </w:r>
      <w:r w:rsidRPr="00673632">
        <w:t xml:space="preserve"> Кирсанов</w:t>
      </w:r>
      <w:r w:rsidR="009E4725" w:rsidRPr="00673632">
        <w:t>. –</w:t>
      </w:r>
      <w:r w:rsidRPr="00673632">
        <w:t xml:space="preserve"> Луга</w:t>
      </w:r>
      <w:proofErr w:type="gramStart"/>
      <w:r w:rsidR="009E4725" w:rsidRPr="00673632">
        <w:t xml:space="preserve"> </w:t>
      </w:r>
      <w:r w:rsidRPr="00673632">
        <w:t>:</w:t>
      </w:r>
      <w:proofErr w:type="gramEnd"/>
      <w:r w:rsidRPr="00673632">
        <w:t xml:space="preserve"> Б.М. Н</w:t>
      </w:r>
      <w:r w:rsidR="009F10AE" w:rsidRPr="00673632">
        <w:t>ейман, 1912</w:t>
      </w:r>
      <w:r w:rsidR="009E4725" w:rsidRPr="00673632">
        <w:t xml:space="preserve">. – 44 с. </w:t>
      </w:r>
    </w:p>
    <w:p w:rsidR="009F10AE" w:rsidRPr="00673632" w:rsidRDefault="009F10AE" w:rsidP="009F10AE">
      <w:pPr>
        <w:pStyle w:val="a3"/>
      </w:pPr>
    </w:p>
    <w:p w:rsidR="00737EE4" w:rsidRPr="00673632" w:rsidRDefault="00303AC1" w:rsidP="00737EE4">
      <w:pPr>
        <w:pStyle w:val="a3"/>
        <w:numPr>
          <w:ilvl w:val="0"/>
          <w:numId w:val="1"/>
        </w:numPr>
      </w:pPr>
      <w:r w:rsidRPr="00673632">
        <w:t>Кирсанов</w:t>
      </w:r>
      <w:r w:rsidR="009E4725" w:rsidRPr="00673632">
        <w:t>,</w:t>
      </w:r>
      <w:r w:rsidR="009F10AE" w:rsidRPr="00673632">
        <w:t xml:space="preserve"> </w:t>
      </w:r>
      <w:r w:rsidRPr="00673632">
        <w:t>А.</w:t>
      </w:r>
      <w:r w:rsidR="009F10AE" w:rsidRPr="00673632">
        <w:t xml:space="preserve"> </w:t>
      </w:r>
      <w:r w:rsidRPr="00673632">
        <w:t>Т.</w:t>
      </w:r>
      <w:r w:rsidR="009F10AE" w:rsidRPr="00673632">
        <w:t xml:space="preserve"> </w:t>
      </w:r>
      <w:r w:rsidRPr="00673632">
        <w:t>Выведение хороших сортов хлебов / А.</w:t>
      </w:r>
      <w:r w:rsidR="009E4725" w:rsidRPr="00673632">
        <w:t xml:space="preserve"> </w:t>
      </w:r>
      <w:r w:rsidRPr="00673632">
        <w:t>Т. Кирсанов</w:t>
      </w:r>
      <w:r w:rsidR="009E4725" w:rsidRPr="00673632">
        <w:t>. –</w:t>
      </w:r>
      <w:r w:rsidRPr="00673632">
        <w:t xml:space="preserve"> Санкт-Петербург</w:t>
      </w:r>
      <w:proofErr w:type="gramStart"/>
      <w:r w:rsidR="009E4725" w:rsidRPr="00673632">
        <w:t xml:space="preserve"> </w:t>
      </w:r>
      <w:r w:rsidRPr="00673632">
        <w:t>:</w:t>
      </w:r>
      <w:proofErr w:type="gramEnd"/>
      <w:r w:rsidRPr="00673632">
        <w:t xml:space="preserve"> </w:t>
      </w:r>
      <w:r w:rsidR="009F10AE" w:rsidRPr="00673632">
        <w:t>Экономия, 1913</w:t>
      </w:r>
      <w:r w:rsidR="009E4725" w:rsidRPr="00673632">
        <w:t>. –</w:t>
      </w:r>
      <w:r w:rsidR="009F10AE" w:rsidRPr="00673632">
        <w:t xml:space="preserve"> 32 с</w:t>
      </w:r>
      <w:r w:rsidR="009E4725" w:rsidRPr="00673632">
        <w:t>. –</w:t>
      </w:r>
      <w:r w:rsidRPr="00673632">
        <w:t xml:space="preserve"> (Народные сельскохозяйственные чтения</w:t>
      </w:r>
      <w:proofErr w:type="gramStart"/>
      <w:r w:rsidRPr="00673632">
        <w:t xml:space="preserve"> ;</w:t>
      </w:r>
      <w:proofErr w:type="gramEnd"/>
      <w:r w:rsidRPr="00673632">
        <w:t xml:space="preserve"> № 33)</w:t>
      </w:r>
      <w:r w:rsidR="009E4725" w:rsidRPr="00673632">
        <w:t xml:space="preserve">. </w:t>
      </w:r>
    </w:p>
    <w:p w:rsidR="009E4725" w:rsidRPr="00673632" w:rsidRDefault="009E4725" w:rsidP="009E4725">
      <w:pPr>
        <w:pStyle w:val="a3"/>
      </w:pPr>
    </w:p>
    <w:p w:rsidR="00303AC1" w:rsidRPr="00673632" w:rsidRDefault="00303AC1" w:rsidP="00737EE4">
      <w:pPr>
        <w:pStyle w:val="a3"/>
        <w:numPr>
          <w:ilvl w:val="0"/>
          <w:numId w:val="1"/>
        </w:numPr>
      </w:pPr>
      <w:r w:rsidRPr="00673632">
        <w:t>Кирс</w:t>
      </w:r>
      <w:r w:rsidR="009F10AE" w:rsidRPr="00673632">
        <w:t>анов</w:t>
      </w:r>
      <w:r w:rsidR="009E4725" w:rsidRPr="00673632">
        <w:t>,</w:t>
      </w:r>
      <w:r w:rsidR="00737EE4" w:rsidRPr="00673632">
        <w:t xml:space="preserve"> </w:t>
      </w:r>
      <w:r w:rsidR="009F10AE" w:rsidRPr="00673632">
        <w:t xml:space="preserve">А. </w:t>
      </w:r>
      <w:r w:rsidRPr="00673632">
        <w:t>К вопросу о сложении водного режима на осушаемом торфянике и о влиянии этого режи</w:t>
      </w:r>
      <w:r w:rsidR="009E4725" w:rsidRPr="00673632">
        <w:t xml:space="preserve">ма на развитие растительности </w:t>
      </w:r>
      <w:r w:rsidRPr="00673632">
        <w:t>/ А</w:t>
      </w:r>
      <w:r w:rsidR="009E4725" w:rsidRPr="00673632">
        <w:t>.</w:t>
      </w:r>
      <w:r w:rsidRPr="00673632">
        <w:t xml:space="preserve"> Кирсанов</w:t>
      </w:r>
      <w:r w:rsidR="009E4725" w:rsidRPr="00673632">
        <w:t>. –</w:t>
      </w:r>
      <w:r w:rsidRPr="00673632">
        <w:t xml:space="preserve"> Москва</w:t>
      </w:r>
      <w:proofErr w:type="gramStart"/>
      <w:r w:rsidR="009E4725" w:rsidRPr="00673632">
        <w:t xml:space="preserve"> </w:t>
      </w:r>
      <w:r w:rsidRPr="00673632">
        <w:t>:</w:t>
      </w:r>
      <w:proofErr w:type="gramEnd"/>
      <w:r w:rsidRPr="00673632">
        <w:t xml:space="preserve"> тип. Вильде, преем. К.К. </w:t>
      </w:r>
      <w:proofErr w:type="spellStart"/>
      <w:r w:rsidRPr="00673632">
        <w:t>Гаусман</w:t>
      </w:r>
      <w:proofErr w:type="spellEnd"/>
      <w:r w:rsidRPr="00673632">
        <w:t>, 1916</w:t>
      </w:r>
      <w:r w:rsidR="009E4725" w:rsidRPr="00673632">
        <w:t>. –</w:t>
      </w:r>
      <w:r w:rsidRPr="00673632">
        <w:t xml:space="preserve"> 78 с. </w:t>
      </w:r>
      <w:r w:rsidR="009E4725" w:rsidRPr="00673632">
        <w:t>–</w:t>
      </w:r>
      <w:r w:rsidRPr="00673632">
        <w:t xml:space="preserve"> (Труды Минской районной опытной болотной станции</w:t>
      </w:r>
      <w:proofErr w:type="gramStart"/>
      <w:r w:rsidRPr="00673632">
        <w:t xml:space="preserve"> ;</w:t>
      </w:r>
      <w:proofErr w:type="gramEnd"/>
      <w:r w:rsidRPr="00673632">
        <w:t xml:space="preserve"> № 4).</w:t>
      </w:r>
    </w:p>
    <w:p w:rsidR="00737EE4" w:rsidRPr="00673632" w:rsidRDefault="00737EE4" w:rsidP="00737EE4">
      <w:pPr>
        <w:pStyle w:val="a3"/>
      </w:pPr>
    </w:p>
    <w:p w:rsidR="00303AC1" w:rsidRPr="00673632" w:rsidRDefault="00737EE4" w:rsidP="00D86885">
      <w:pPr>
        <w:pStyle w:val="a3"/>
        <w:numPr>
          <w:ilvl w:val="0"/>
          <w:numId w:val="1"/>
        </w:numPr>
      </w:pPr>
      <w:r w:rsidRPr="00673632">
        <w:t>Кирсанов</w:t>
      </w:r>
      <w:r w:rsidR="009E4725" w:rsidRPr="00673632">
        <w:t>,</w:t>
      </w:r>
      <w:r w:rsidRPr="00673632">
        <w:t xml:space="preserve"> А. Т. </w:t>
      </w:r>
      <w:r w:rsidR="00303AC1" w:rsidRPr="00673632">
        <w:t xml:space="preserve">Культура болот: </w:t>
      </w:r>
      <w:r w:rsidR="009E4725" w:rsidRPr="00673632">
        <w:t>в</w:t>
      </w:r>
      <w:r w:rsidR="00303AC1" w:rsidRPr="00673632">
        <w:t>вед</w:t>
      </w:r>
      <w:r w:rsidRPr="00673632">
        <w:t>ение</w:t>
      </w:r>
      <w:r w:rsidR="00303AC1" w:rsidRPr="00673632">
        <w:t xml:space="preserve"> в сист</w:t>
      </w:r>
      <w:r w:rsidRPr="00673632">
        <w:t>ематическое</w:t>
      </w:r>
      <w:r w:rsidR="00303AC1" w:rsidRPr="00673632">
        <w:t xml:space="preserve"> изучение вопр</w:t>
      </w:r>
      <w:r w:rsidRPr="00673632">
        <w:t>осов</w:t>
      </w:r>
      <w:r w:rsidR="00303AC1" w:rsidRPr="00673632">
        <w:t xml:space="preserve"> мелиорации и культуры болот / А.</w:t>
      </w:r>
      <w:r w:rsidR="009E4725" w:rsidRPr="00673632">
        <w:t xml:space="preserve"> </w:t>
      </w:r>
      <w:r w:rsidR="00303AC1" w:rsidRPr="00673632">
        <w:t>Т.</w:t>
      </w:r>
      <w:r w:rsidR="005B167F" w:rsidRPr="00673632">
        <w:t xml:space="preserve"> </w:t>
      </w:r>
      <w:r w:rsidR="00303AC1" w:rsidRPr="00673632">
        <w:t>Кирсанов</w:t>
      </w:r>
      <w:r w:rsidR="009E4725" w:rsidRPr="00673632">
        <w:t>. –</w:t>
      </w:r>
      <w:r w:rsidR="00303AC1" w:rsidRPr="00673632">
        <w:t xml:space="preserve"> М</w:t>
      </w:r>
      <w:r w:rsidR="009E4725" w:rsidRPr="00673632">
        <w:t>осква</w:t>
      </w:r>
      <w:proofErr w:type="gramStart"/>
      <w:r w:rsidR="009E4725" w:rsidRPr="00673632">
        <w:t xml:space="preserve"> </w:t>
      </w:r>
      <w:r w:rsidR="00303AC1" w:rsidRPr="00673632">
        <w:t>:</w:t>
      </w:r>
      <w:proofErr w:type="gramEnd"/>
      <w:r w:rsidR="00303AC1" w:rsidRPr="00673632">
        <w:t xml:space="preserve"> </w:t>
      </w:r>
      <w:r w:rsidR="00D86885" w:rsidRPr="00673632">
        <w:t>[б. и.]</w:t>
      </w:r>
      <w:r w:rsidR="00303AC1" w:rsidRPr="00673632">
        <w:t>, 1918</w:t>
      </w:r>
      <w:r w:rsidR="009E4725" w:rsidRPr="00673632">
        <w:t>. –</w:t>
      </w:r>
      <w:r w:rsidR="00303AC1" w:rsidRPr="00673632">
        <w:t xml:space="preserve"> 136 с. </w:t>
      </w:r>
      <w:r w:rsidR="009E4725" w:rsidRPr="00673632">
        <w:t>–</w:t>
      </w:r>
      <w:r w:rsidR="00303AC1" w:rsidRPr="00673632">
        <w:t xml:space="preserve"> </w:t>
      </w:r>
      <w:r w:rsidR="00D86885" w:rsidRPr="00673632">
        <w:t xml:space="preserve">(Материалы работ </w:t>
      </w:r>
      <w:proofErr w:type="spellStart"/>
      <w:r w:rsidR="00D86885" w:rsidRPr="00673632">
        <w:t>гидромодульной</w:t>
      </w:r>
      <w:proofErr w:type="spellEnd"/>
      <w:r w:rsidR="00D86885" w:rsidRPr="00673632">
        <w:t xml:space="preserve"> части Отдела земельных улучшений ; </w:t>
      </w:r>
      <w:proofErr w:type="spellStart"/>
      <w:r w:rsidR="00D86885" w:rsidRPr="00673632">
        <w:t>вып</w:t>
      </w:r>
      <w:proofErr w:type="spellEnd"/>
      <w:r w:rsidR="00D86885" w:rsidRPr="00673632">
        <w:t xml:space="preserve">. 17). </w:t>
      </w:r>
    </w:p>
    <w:p w:rsidR="005B167F" w:rsidRPr="00673632" w:rsidRDefault="005B167F" w:rsidP="005B167F">
      <w:pPr>
        <w:pStyle w:val="a3"/>
      </w:pPr>
    </w:p>
    <w:p w:rsidR="00303AC1" w:rsidRPr="00673632" w:rsidRDefault="005B167F" w:rsidP="005B167F">
      <w:pPr>
        <w:pStyle w:val="a3"/>
        <w:numPr>
          <w:ilvl w:val="0"/>
          <w:numId w:val="1"/>
        </w:numPr>
      </w:pPr>
      <w:r w:rsidRPr="00673632">
        <w:t>Кирсанов</w:t>
      </w:r>
      <w:r w:rsidR="009E4725" w:rsidRPr="00673632">
        <w:t>,</w:t>
      </w:r>
      <w:r w:rsidRPr="00673632">
        <w:t xml:space="preserve"> А. Т. </w:t>
      </w:r>
      <w:r w:rsidR="00303AC1" w:rsidRPr="00673632">
        <w:t>Выведение хороших сортов хлебов / А.</w:t>
      </w:r>
      <w:r w:rsidR="009E4725" w:rsidRPr="00673632">
        <w:t xml:space="preserve"> </w:t>
      </w:r>
      <w:r w:rsidR="00303AC1" w:rsidRPr="00673632">
        <w:t>Т.</w:t>
      </w:r>
      <w:r w:rsidRPr="00673632">
        <w:t xml:space="preserve"> </w:t>
      </w:r>
      <w:r w:rsidR="00303AC1" w:rsidRPr="00673632">
        <w:t>Кирсанов</w:t>
      </w:r>
      <w:r w:rsidR="009E4725" w:rsidRPr="00673632">
        <w:t>. –</w:t>
      </w:r>
      <w:r w:rsidR="00303AC1" w:rsidRPr="00673632">
        <w:t xml:space="preserve"> 2-е изд</w:t>
      </w:r>
      <w:r w:rsidR="009E4725" w:rsidRPr="00673632">
        <w:t>. – Москва</w:t>
      </w:r>
      <w:proofErr w:type="gramStart"/>
      <w:r w:rsidR="009E4725" w:rsidRPr="00673632">
        <w:t xml:space="preserve"> </w:t>
      </w:r>
      <w:r w:rsidR="00303AC1" w:rsidRPr="00673632">
        <w:t>:</w:t>
      </w:r>
      <w:proofErr w:type="gramEnd"/>
      <w:r w:rsidR="00303AC1" w:rsidRPr="00673632">
        <w:t xml:space="preserve"> Новая деревня, 1922</w:t>
      </w:r>
      <w:r w:rsidR="009E4725" w:rsidRPr="00673632">
        <w:t>. –</w:t>
      </w:r>
      <w:r w:rsidR="00303AC1" w:rsidRPr="00673632">
        <w:t xml:space="preserve"> 26 с</w:t>
      </w:r>
      <w:r w:rsidR="009E4725" w:rsidRPr="00673632">
        <w:t>.</w:t>
      </w:r>
    </w:p>
    <w:p w:rsidR="005B167F" w:rsidRPr="00673632" w:rsidRDefault="005B167F" w:rsidP="005B167F">
      <w:pPr>
        <w:pStyle w:val="a3"/>
      </w:pPr>
    </w:p>
    <w:p w:rsidR="00303AC1" w:rsidRPr="00673632" w:rsidRDefault="005B167F" w:rsidP="005B167F">
      <w:pPr>
        <w:pStyle w:val="a3"/>
        <w:numPr>
          <w:ilvl w:val="0"/>
          <w:numId w:val="1"/>
        </w:numPr>
      </w:pPr>
      <w:r w:rsidRPr="00673632">
        <w:t>Кирсанов</w:t>
      </w:r>
      <w:r w:rsidR="009E4725" w:rsidRPr="00673632">
        <w:t>,</w:t>
      </w:r>
      <w:r w:rsidRPr="00673632">
        <w:t xml:space="preserve"> А. Т. </w:t>
      </w:r>
      <w:r w:rsidR="00303AC1" w:rsidRPr="00673632">
        <w:t>Земледелие и будущее человечества</w:t>
      </w:r>
      <w:proofErr w:type="gramStart"/>
      <w:r w:rsidR="00303AC1" w:rsidRPr="00673632">
        <w:t xml:space="preserve"> :</w:t>
      </w:r>
      <w:proofErr w:type="gramEnd"/>
      <w:r w:rsidR="00303AC1" w:rsidRPr="00673632">
        <w:t xml:space="preserve"> (</w:t>
      </w:r>
      <w:r w:rsidR="009E4725" w:rsidRPr="00673632">
        <w:t>р</w:t>
      </w:r>
      <w:r w:rsidR="00303AC1" w:rsidRPr="00673632">
        <w:t>ечь при открытии Белорус</w:t>
      </w:r>
      <w:r w:rsidR="009E4725" w:rsidRPr="00673632">
        <w:t>ского</w:t>
      </w:r>
      <w:r w:rsidR="00303AC1" w:rsidRPr="00673632">
        <w:t xml:space="preserve"> гос</w:t>
      </w:r>
      <w:r w:rsidR="009E4725" w:rsidRPr="00673632">
        <w:t>ударственного</w:t>
      </w:r>
      <w:r w:rsidR="00303AC1" w:rsidRPr="00673632">
        <w:t xml:space="preserve"> ин</w:t>
      </w:r>
      <w:r w:rsidR="009E4725" w:rsidRPr="00673632">
        <w:t>ститу</w:t>
      </w:r>
      <w:r w:rsidR="00303AC1" w:rsidRPr="00673632">
        <w:t>та сел</w:t>
      </w:r>
      <w:r w:rsidR="009E4725" w:rsidRPr="00673632">
        <w:t>ьского</w:t>
      </w:r>
      <w:r w:rsidR="00303AC1" w:rsidRPr="00673632">
        <w:t xml:space="preserve"> хоз</w:t>
      </w:r>
      <w:r w:rsidR="009E4725" w:rsidRPr="00673632">
        <w:t>яйст</w:t>
      </w:r>
      <w:r w:rsidR="00303AC1" w:rsidRPr="00673632">
        <w:t>ва 7 нояб</w:t>
      </w:r>
      <w:r w:rsidR="009E4725" w:rsidRPr="00673632">
        <w:t>ря</w:t>
      </w:r>
      <w:r w:rsidR="00303AC1" w:rsidRPr="00673632">
        <w:t xml:space="preserve"> 1922 г.) / А.</w:t>
      </w:r>
      <w:r w:rsidR="009E4725" w:rsidRPr="00673632">
        <w:t xml:space="preserve"> </w:t>
      </w:r>
      <w:r w:rsidR="00303AC1" w:rsidRPr="00673632">
        <w:t>Т.</w:t>
      </w:r>
      <w:r w:rsidRPr="00673632">
        <w:t xml:space="preserve"> </w:t>
      </w:r>
      <w:r w:rsidR="00303AC1" w:rsidRPr="00673632">
        <w:t>Кирсанов</w:t>
      </w:r>
      <w:r w:rsidR="009E4725" w:rsidRPr="00673632">
        <w:t>. –</w:t>
      </w:r>
      <w:r w:rsidR="00303AC1" w:rsidRPr="00673632">
        <w:t xml:space="preserve"> </w:t>
      </w:r>
      <w:r w:rsidRPr="00673632">
        <w:t>Минск</w:t>
      </w:r>
      <w:proofErr w:type="gramStart"/>
      <w:r w:rsidR="003C7A77" w:rsidRPr="00673632">
        <w:t xml:space="preserve"> :</w:t>
      </w:r>
      <w:proofErr w:type="gramEnd"/>
      <w:r w:rsidR="003C7A77" w:rsidRPr="00673632">
        <w:t xml:space="preserve"> [б. и.],</w:t>
      </w:r>
      <w:r w:rsidRPr="00673632">
        <w:t xml:space="preserve"> 1923</w:t>
      </w:r>
      <w:r w:rsidR="009E4725" w:rsidRPr="00673632">
        <w:t>. –</w:t>
      </w:r>
      <w:r w:rsidRPr="00673632">
        <w:t xml:space="preserve"> 20 с. </w:t>
      </w:r>
    </w:p>
    <w:p w:rsidR="005B167F" w:rsidRPr="00673632" w:rsidRDefault="005B167F" w:rsidP="005B167F">
      <w:pPr>
        <w:pStyle w:val="a3"/>
      </w:pPr>
    </w:p>
    <w:p w:rsidR="00303AC1" w:rsidRPr="00673632" w:rsidRDefault="005B167F" w:rsidP="005B167F">
      <w:pPr>
        <w:pStyle w:val="a3"/>
        <w:numPr>
          <w:ilvl w:val="0"/>
          <w:numId w:val="1"/>
        </w:numPr>
      </w:pPr>
      <w:r w:rsidRPr="00673632">
        <w:t>Кирсанов</w:t>
      </w:r>
      <w:r w:rsidR="009E4725" w:rsidRPr="00673632">
        <w:t>,</w:t>
      </w:r>
      <w:r w:rsidRPr="00673632">
        <w:t xml:space="preserve"> А. Т. </w:t>
      </w:r>
      <w:r w:rsidR="00303AC1" w:rsidRPr="00673632">
        <w:t>К вопросу о том, как устанавливаются приемы земледелия / А.</w:t>
      </w:r>
      <w:r w:rsidR="009E4725" w:rsidRPr="00673632">
        <w:t xml:space="preserve"> </w:t>
      </w:r>
      <w:r w:rsidR="00303AC1" w:rsidRPr="00673632">
        <w:t>Т.</w:t>
      </w:r>
      <w:r w:rsidRPr="00673632">
        <w:t xml:space="preserve"> </w:t>
      </w:r>
      <w:r w:rsidR="00303AC1" w:rsidRPr="00673632">
        <w:t>Кирсанов</w:t>
      </w:r>
      <w:r w:rsidR="009E4725" w:rsidRPr="00673632">
        <w:t>. –</w:t>
      </w:r>
      <w:r w:rsidR="00303AC1" w:rsidRPr="00673632">
        <w:t xml:space="preserve"> Минск</w:t>
      </w:r>
      <w:proofErr w:type="gramStart"/>
      <w:r w:rsidR="003C7A77" w:rsidRPr="00673632">
        <w:t xml:space="preserve"> :</w:t>
      </w:r>
      <w:proofErr w:type="gramEnd"/>
      <w:r w:rsidR="003C7A77" w:rsidRPr="00673632">
        <w:t xml:space="preserve"> [б. и.],</w:t>
      </w:r>
      <w:r w:rsidR="00303AC1" w:rsidRPr="00673632">
        <w:t xml:space="preserve"> 1923</w:t>
      </w:r>
      <w:r w:rsidR="009E4725" w:rsidRPr="00673632">
        <w:t>. –</w:t>
      </w:r>
      <w:r w:rsidR="00303AC1" w:rsidRPr="00673632">
        <w:t xml:space="preserve"> 20 с. </w:t>
      </w:r>
    </w:p>
    <w:p w:rsidR="005B167F" w:rsidRPr="00673632" w:rsidRDefault="005B167F" w:rsidP="005B167F">
      <w:pPr>
        <w:pStyle w:val="a3"/>
      </w:pPr>
    </w:p>
    <w:p w:rsidR="00303AC1" w:rsidRPr="00673632" w:rsidRDefault="005B167F" w:rsidP="005B167F">
      <w:pPr>
        <w:pStyle w:val="a3"/>
        <w:numPr>
          <w:ilvl w:val="0"/>
          <w:numId w:val="1"/>
        </w:numPr>
      </w:pPr>
      <w:r w:rsidRPr="00673632">
        <w:t>Кирсанов</w:t>
      </w:r>
      <w:r w:rsidR="009E4725" w:rsidRPr="00673632">
        <w:t>,</w:t>
      </w:r>
      <w:r w:rsidRPr="00673632">
        <w:t xml:space="preserve"> А.</w:t>
      </w:r>
      <w:r w:rsidR="009E4725" w:rsidRPr="00673632">
        <w:t xml:space="preserve"> </w:t>
      </w:r>
      <w:r w:rsidRPr="00673632">
        <w:t>Т. Натуралистические</w:t>
      </w:r>
      <w:r w:rsidR="00303AC1" w:rsidRPr="00673632">
        <w:t xml:space="preserve"> признаки сельского хозяйства / А.</w:t>
      </w:r>
      <w:r w:rsidR="009E4725" w:rsidRPr="00673632">
        <w:t xml:space="preserve"> </w:t>
      </w:r>
      <w:r w:rsidR="00303AC1" w:rsidRPr="00673632">
        <w:t>Т.</w:t>
      </w:r>
      <w:r w:rsidRPr="00673632">
        <w:t xml:space="preserve"> </w:t>
      </w:r>
      <w:r w:rsidR="00303AC1" w:rsidRPr="00673632">
        <w:t>Кирсанов</w:t>
      </w:r>
      <w:r w:rsidR="009E4725" w:rsidRPr="00673632">
        <w:t>. –</w:t>
      </w:r>
      <w:r w:rsidRPr="00673632">
        <w:t xml:space="preserve"> Минск</w:t>
      </w:r>
      <w:proofErr w:type="gramStart"/>
      <w:r w:rsidR="003C7A77" w:rsidRPr="00673632">
        <w:t xml:space="preserve"> :</w:t>
      </w:r>
      <w:proofErr w:type="gramEnd"/>
      <w:r w:rsidR="003C7A77" w:rsidRPr="00673632">
        <w:t xml:space="preserve"> [б. и.],</w:t>
      </w:r>
      <w:r w:rsidRPr="00673632">
        <w:t xml:space="preserve"> 1924</w:t>
      </w:r>
      <w:r w:rsidR="009E4725" w:rsidRPr="00673632">
        <w:t>. –</w:t>
      </w:r>
      <w:r w:rsidRPr="00673632">
        <w:t xml:space="preserve"> 60 с.</w:t>
      </w:r>
      <w:r w:rsidR="009E4725" w:rsidRPr="00673632">
        <w:t xml:space="preserve"> –</w:t>
      </w:r>
      <w:r w:rsidR="00303AC1" w:rsidRPr="00673632">
        <w:t xml:space="preserve"> </w:t>
      </w:r>
      <w:r w:rsidR="009E4725" w:rsidRPr="00673632">
        <w:t>(</w:t>
      </w:r>
      <w:r w:rsidR="00BA069F" w:rsidRPr="00673632">
        <w:t xml:space="preserve">Из: </w:t>
      </w:r>
      <w:r w:rsidR="00303AC1" w:rsidRPr="00673632">
        <w:t>Зап</w:t>
      </w:r>
      <w:r w:rsidR="009E4725" w:rsidRPr="00673632">
        <w:t>иски</w:t>
      </w:r>
      <w:r w:rsidR="00303AC1" w:rsidRPr="00673632">
        <w:t xml:space="preserve"> Белорус</w:t>
      </w:r>
      <w:r w:rsidR="009E4725" w:rsidRPr="00673632">
        <w:t>ского</w:t>
      </w:r>
      <w:r w:rsidR="00303AC1" w:rsidRPr="00673632">
        <w:t xml:space="preserve"> гос</w:t>
      </w:r>
      <w:r w:rsidR="009E4725" w:rsidRPr="00673632">
        <w:t>ударственного</w:t>
      </w:r>
      <w:r w:rsidR="00303AC1" w:rsidRPr="00673632">
        <w:t xml:space="preserve"> ин</w:t>
      </w:r>
      <w:r w:rsidR="009E4725" w:rsidRPr="00673632">
        <w:t>ститу</w:t>
      </w:r>
      <w:r w:rsidR="00303AC1" w:rsidRPr="00673632">
        <w:t>та сел</w:t>
      </w:r>
      <w:r w:rsidR="009E4725" w:rsidRPr="00673632">
        <w:t>ьского</w:t>
      </w:r>
      <w:r w:rsidR="00BA069F" w:rsidRPr="00673632">
        <w:t xml:space="preserve"> и лесного</w:t>
      </w:r>
      <w:r w:rsidR="00303AC1" w:rsidRPr="00673632">
        <w:t xml:space="preserve"> хоз</w:t>
      </w:r>
      <w:r w:rsidR="009E4725" w:rsidRPr="00673632">
        <w:t>яйст</w:t>
      </w:r>
      <w:r w:rsidR="00303AC1" w:rsidRPr="00673632">
        <w:t>ва</w:t>
      </w:r>
      <w:r w:rsidR="009E4725" w:rsidRPr="00673632">
        <w:t xml:space="preserve"> ;</w:t>
      </w:r>
      <w:r w:rsidR="00303AC1" w:rsidRPr="00673632">
        <w:t xml:space="preserve"> </w:t>
      </w:r>
      <w:proofErr w:type="spellStart"/>
      <w:r w:rsidR="009E4725" w:rsidRPr="00673632">
        <w:t>в</w:t>
      </w:r>
      <w:r w:rsidR="00303AC1" w:rsidRPr="00673632">
        <w:t>ып</w:t>
      </w:r>
      <w:proofErr w:type="spellEnd"/>
      <w:r w:rsidR="00303AC1" w:rsidRPr="00673632">
        <w:t>.</w:t>
      </w:r>
      <w:r w:rsidR="00BA069F" w:rsidRPr="00673632">
        <w:t xml:space="preserve"> </w:t>
      </w:r>
      <w:r w:rsidR="00303AC1" w:rsidRPr="00673632">
        <w:t>3</w:t>
      </w:r>
      <w:r w:rsidR="009E4725" w:rsidRPr="00673632">
        <w:t>)</w:t>
      </w:r>
      <w:r w:rsidRPr="00673632">
        <w:t>.</w:t>
      </w:r>
    </w:p>
    <w:p w:rsidR="005B167F" w:rsidRPr="00673632" w:rsidRDefault="005B167F" w:rsidP="005B167F">
      <w:pPr>
        <w:pStyle w:val="a3"/>
      </w:pPr>
    </w:p>
    <w:p w:rsidR="009E4725" w:rsidRPr="00673632" w:rsidRDefault="009E4725" w:rsidP="009E4725">
      <w:pPr>
        <w:pStyle w:val="a3"/>
        <w:numPr>
          <w:ilvl w:val="0"/>
          <w:numId w:val="1"/>
        </w:numPr>
      </w:pPr>
      <w:r w:rsidRPr="00673632">
        <w:t xml:space="preserve">Кирсанов, </w:t>
      </w:r>
      <w:r w:rsidR="005B167F" w:rsidRPr="00673632">
        <w:t xml:space="preserve">А. </w:t>
      </w:r>
      <w:r w:rsidR="00303AC1" w:rsidRPr="00673632">
        <w:t xml:space="preserve">Анализ урожайности главнейших культур, </w:t>
      </w:r>
      <w:proofErr w:type="spellStart"/>
      <w:r w:rsidR="00303AC1" w:rsidRPr="00673632">
        <w:t>испытывавшихся</w:t>
      </w:r>
      <w:proofErr w:type="spellEnd"/>
      <w:r w:rsidR="00303AC1" w:rsidRPr="00673632">
        <w:t xml:space="preserve"> на Минской болотной станции с 1914 года по 1924 год включительно / А.</w:t>
      </w:r>
      <w:r w:rsidR="005B167F" w:rsidRPr="00673632">
        <w:t xml:space="preserve"> </w:t>
      </w:r>
      <w:r w:rsidR="00303AC1" w:rsidRPr="00673632">
        <w:t>Кирсанов</w:t>
      </w:r>
      <w:r w:rsidRPr="00673632">
        <w:t>. –</w:t>
      </w:r>
      <w:r w:rsidR="00303AC1" w:rsidRPr="00673632">
        <w:t xml:space="preserve"> Минск</w:t>
      </w:r>
      <w:proofErr w:type="gramStart"/>
      <w:r w:rsidRPr="00673632">
        <w:t xml:space="preserve"> </w:t>
      </w:r>
      <w:r w:rsidR="00303AC1" w:rsidRPr="00673632">
        <w:t>:</w:t>
      </w:r>
      <w:proofErr w:type="gramEnd"/>
      <w:r w:rsidR="00303AC1" w:rsidRPr="00673632">
        <w:t xml:space="preserve"> 1 </w:t>
      </w:r>
      <w:proofErr w:type="spellStart"/>
      <w:r w:rsidR="00303AC1" w:rsidRPr="00673632">
        <w:t>Гостип</w:t>
      </w:r>
      <w:r w:rsidRPr="00673632">
        <w:t>ография</w:t>
      </w:r>
      <w:proofErr w:type="spellEnd"/>
      <w:r w:rsidR="00303AC1" w:rsidRPr="00673632">
        <w:t>, 1925</w:t>
      </w:r>
      <w:r w:rsidRPr="00673632">
        <w:t>. – 125 с. –</w:t>
      </w:r>
      <w:r w:rsidR="00303AC1" w:rsidRPr="00673632">
        <w:t xml:space="preserve"> (Тр</w:t>
      </w:r>
      <w:r w:rsidRPr="00673632">
        <w:t>уды</w:t>
      </w:r>
      <w:r w:rsidR="00303AC1" w:rsidRPr="00673632">
        <w:t xml:space="preserve"> Минск</w:t>
      </w:r>
      <w:r w:rsidRPr="00673632">
        <w:t>ой</w:t>
      </w:r>
      <w:r w:rsidR="00303AC1" w:rsidRPr="00673632">
        <w:t xml:space="preserve"> болот</w:t>
      </w:r>
      <w:r w:rsidRPr="00673632">
        <w:t>ной</w:t>
      </w:r>
      <w:r w:rsidR="00303AC1" w:rsidRPr="00673632">
        <w:t xml:space="preserve"> станции ; № 9)</w:t>
      </w:r>
      <w:r w:rsidRPr="00673632">
        <w:t>.</w:t>
      </w:r>
    </w:p>
    <w:p w:rsidR="00303AC1" w:rsidRPr="00673632" w:rsidRDefault="00303AC1" w:rsidP="009E4725">
      <w:pPr>
        <w:pStyle w:val="a3"/>
      </w:pPr>
      <w:r w:rsidRPr="00673632">
        <w:t xml:space="preserve">    </w:t>
      </w:r>
    </w:p>
    <w:p w:rsidR="005B167F" w:rsidRPr="00673632" w:rsidRDefault="005B167F" w:rsidP="005B167F">
      <w:pPr>
        <w:pStyle w:val="a3"/>
        <w:numPr>
          <w:ilvl w:val="0"/>
          <w:numId w:val="1"/>
        </w:numPr>
      </w:pPr>
      <w:r w:rsidRPr="00673632">
        <w:t>Кирсанов</w:t>
      </w:r>
      <w:r w:rsidR="009E4725" w:rsidRPr="00673632">
        <w:t>,</w:t>
      </w:r>
      <w:r w:rsidRPr="00673632">
        <w:t xml:space="preserve"> А. Т. </w:t>
      </w:r>
      <w:r w:rsidR="00303AC1" w:rsidRPr="00673632">
        <w:t>Английский пар / А.</w:t>
      </w:r>
      <w:r w:rsidR="009E4725" w:rsidRPr="00673632">
        <w:t xml:space="preserve"> </w:t>
      </w:r>
      <w:r w:rsidR="00303AC1" w:rsidRPr="00673632">
        <w:t>Т.</w:t>
      </w:r>
      <w:r w:rsidRPr="00673632">
        <w:t xml:space="preserve"> </w:t>
      </w:r>
      <w:r w:rsidR="00303AC1" w:rsidRPr="00673632">
        <w:t>Кирсанов</w:t>
      </w:r>
      <w:r w:rsidR="009E4725" w:rsidRPr="00673632">
        <w:t>. –</w:t>
      </w:r>
      <w:r w:rsidR="00303AC1" w:rsidRPr="00673632">
        <w:t xml:space="preserve"> Минск</w:t>
      </w:r>
      <w:proofErr w:type="gramStart"/>
      <w:r w:rsidR="003C7A77" w:rsidRPr="00673632">
        <w:t xml:space="preserve"> :</w:t>
      </w:r>
      <w:proofErr w:type="gramEnd"/>
      <w:r w:rsidR="003C7A77" w:rsidRPr="00673632">
        <w:t xml:space="preserve"> [б. и.],</w:t>
      </w:r>
      <w:r w:rsidRPr="00673632">
        <w:t xml:space="preserve"> 1925</w:t>
      </w:r>
      <w:r w:rsidR="009E4725" w:rsidRPr="00673632">
        <w:t>. –</w:t>
      </w:r>
      <w:r w:rsidRPr="00673632">
        <w:t xml:space="preserve"> 40 с. </w:t>
      </w:r>
      <w:r w:rsidR="009E4725" w:rsidRPr="00673632">
        <w:t>– (</w:t>
      </w:r>
      <w:r w:rsidR="00BA069F" w:rsidRPr="00673632">
        <w:t xml:space="preserve">Из: </w:t>
      </w:r>
      <w:r w:rsidR="009E4725" w:rsidRPr="00673632">
        <w:t xml:space="preserve">Записки Белорусского государственного института сельского </w:t>
      </w:r>
      <w:r w:rsidR="00BA069F" w:rsidRPr="00673632">
        <w:t xml:space="preserve">и лесного </w:t>
      </w:r>
      <w:r w:rsidR="009E4725" w:rsidRPr="00673632">
        <w:t>хозяйства</w:t>
      </w:r>
      <w:proofErr w:type="gramStart"/>
      <w:r w:rsidR="009E4725" w:rsidRPr="00673632">
        <w:t xml:space="preserve"> ;</w:t>
      </w:r>
      <w:proofErr w:type="gramEnd"/>
      <w:r w:rsidR="00303AC1" w:rsidRPr="00673632">
        <w:t xml:space="preserve"> </w:t>
      </w:r>
      <w:proofErr w:type="spellStart"/>
      <w:r w:rsidR="00303AC1" w:rsidRPr="00673632">
        <w:t>вып</w:t>
      </w:r>
      <w:proofErr w:type="spellEnd"/>
      <w:r w:rsidR="00303AC1" w:rsidRPr="00673632">
        <w:t>.</w:t>
      </w:r>
      <w:r w:rsidR="009E4725" w:rsidRPr="00673632">
        <w:t xml:space="preserve"> </w:t>
      </w:r>
      <w:r w:rsidR="00303AC1" w:rsidRPr="00673632">
        <w:t>5</w:t>
      </w:r>
      <w:r w:rsidR="009E4725" w:rsidRPr="00673632">
        <w:t xml:space="preserve">). </w:t>
      </w:r>
    </w:p>
    <w:p w:rsidR="009E4725" w:rsidRPr="00673632" w:rsidRDefault="009E4725" w:rsidP="009E4725">
      <w:pPr>
        <w:pStyle w:val="a3"/>
      </w:pPr>
    </w:p>
    <w:p w:rsidR="00303AC1" w:rsidRPr="00673632" w:rsidRDefault="005B167F" w:rsidP="005B167F">
      <w:pPr>
        <w:pStyle w:val="a3"/>
        <w:numPr>
          <w:ilvl w:val="0"/>
          <w:numId w:val="1"/>
        </w:numPr>
      </w:pPr>
      <w:r w:rsidRPr="00673632">
        <w:t>Кирсанов</w:t>
      </w:r>
      <w:r w:rsidR="009E4725" w:rsidRPr="00673632">
        <w:t>,</w:t>
      </w:r>
      <w:r w:rsidRPr="00673632">
        <w:t xml:space="preserve"> А. Т. </w:t>
      </w:r>
      <w:r w:rsidR="00303AC1" w:rsidRPr="00673632">
        <w:t>Выведение хороших сортов хлебов / А.</w:t>
      </w:r>
      <w:r w:rsidR="009E4725" w:rsidRPr="00673632">
        <w:t xml:space="preserve"> </w:t>
      </w:r>
      <w:r w:rsidR="00303AC1" w:rsidRPr="00673632">
        <w:t>Т.</w:t>
      </w:r>
      <w:r w:rsidRPr="00673632">
        <w:t xml:space="preserve"> Кирсанов</w:t>
      </w:r>
      <w:r w:rsidR="009E4725" w:rsidRPr="00673632">
        <w:t>. –</w:t>
      </w:r>
      <w:r w:rsidRPr="00673632">
        <w:t xml:space="preserve"> 3-е изд</w:t>
      </w:r>
      <w:r w:rsidR="009E4725" w:rsidRPr="00673632">
        <w:t>. – Москва</w:t>
      </w:r>
      <w:proofErr w:type="gramStart"/>
      <w:r w:rsidR="009E4725" w:rsidRPr="00673632">
        <w:t xml:space="preserve"> </w:t>
      </w:r>
      <w:r w:rsidR="00303AC1" w:rsidRPr="00673632">
        <w:t>:</w:t>
      </w:r>
      <w:proofErr w:type="gramEnd"/>
      <w:r w:rsidR="00303AC1" w:rsidRPr="00673632">
        <w:t xml:space="preserve"> Новая деревня, 1925</w:t>
      </w:r>
      <w:r w:rsidR="009E4725" w:rsidRPr="00673632">
        <w:t>. –</w:t>
      </w:r>
      <w:r w:rsidR="00303AC1" w:rsidRPr="00673632">
        <w:t xml:space="preserve"> 35 с.</w:t>
      </w:r>
      <w:r w:rsidR="009E4725" w:rsidRPr="00673632">
        <w:t xml:space="preserve"> –</w:t>
      </w:r>
      <w:r w:rsidR="00303AC1" w:rsidRPr="00673632">
        <w:t xml:space="preserve"> (Б</w:t>
      </w:r>
      <w:r w:rsidR="009E4725" w:rsidRPr="00673632">
        <w:t>иблиоте</w:t>
      </w:r>
      <w:r w:rsidR="00303AC1" w:rsidRPr="00673632">
        <w:t>ка крестьянина).</w:t>
      </w:r>
    </w:p>
    <w:p w:rsidR="009E4725" w:rsidRPr="00673632" w:rsidRDefault="009E4725" w:rsidP="009E4725">
      <w:pPr>
        <w:pStyle w:val="a3"/>
      </w:pPr>
    </w:p>
    <w:p w:rsidR="00303AC1" w:rsidRPr="00673632" w:rsidRDefault="005B167F" w:rsidP="009E4725">
      <w:pPr>
        <w:pStyle w:val="a3"/>
        <w:numPr>
          <w:ilvl w:val="0"/>
          <w:numId w:val="1"/>
        </w:numPr>
      </w:pPr>
      <w:r w:rsidRPr="00673632">
        <w:t>Кирсанов</w:t>
      </w:r>
      <w:r w:rsidR="009E4725" w:rsidRPr="00673632">
        <w:t>,</w:t>
      </w:r>
      <w:r w:rsidRPr="00673632">
        <w:t xml:space="preserve"> А.</w:t>
      </w:r>
      <w:r w:rsidR="00C31FBD" w:rsidRPr="00673632">
        <w:t xml:space="preserve"> </w:t>
      </w:r>
      <w:r w:rsidRPr="00673632">
        <w:t>Т.</w:t>
      </w:r>
      <w:r w:rsidR="00C31FBD" w:rsidRPr="00673632">
        <w:t xml:space="preserve"> </w:t>
      </w:r>
      <w:r w:rsidR="00303AC1" w:rsidRPr="00673632">
        <w:t>Принципы организации и работы опытного дела / А.</w:t>
      </w:r>
      <w:r w:rsidR="009E4725" w:rsidRPr="00673632">
        <w:t xml:space="preserve"> </w:t>
      </w:r>
      <w:r w:rsidR="00303AC1" w:rsidRPr="00673632">
        <w:t>Т.</w:t>
      </w:r>
      <w:r w:rsidR="00C31FBD" w:rsidRPr="00673632">
        <w:t xml:space="preserve"> </w:t>
      </w:r>
      <w:r w:rsidR="00303AC1" w:rsidRPr="00673632">
        <w:t>Кирсанов</w:t>
      </w:r>
      <w:r w:rsidR="009E4725" w:rsidRPr="00673632">
        <w:t>. –</w:t>
      </w:r>
      <w:r w:rsidR="00303AC1" w:rsidRPr="00673632">
        <w:t xml:space="preserve"> Минск</w:t>
      </w:r>
      <w:proofErr w:type="gramStart"/>
      <w:r w:rsidR="009E4725" w:rsidRPr="00673632">
        <w:t xml:space="preserve"> </w:t>
      </w:r>
      <w:r w:rsidR="00303AC1" w:rsidRPr="00673632">
        <w:t>:</w:t>
      </w:r>
      <w:proofErr w:type="gramEnd"/>
      <w:r w:rsidR="00303AC1" w:rsidRPr="00673632">
        <w:t xml:space="preserve"> 1 </w:t>
      </w:r>
      <w:proofErr w:type="spellStart"/>
      <w:r w:rsidR="00303AC1" w:rsidRPr="00673632">
        <w:t>Г</w:t>
      </w:r>
      <w:r w:rsidR="00C31FBD" w:rsidRPr="00673632">
        <w:t>остип</w:t>
      </w:r>
      <w:r w:rsidR="009E4725" w:rsidRPr="00673632">
        <w:t>ография</w:t>
      </w:r>
      <w:proofErr w:type="spellEnd"/>
      <w:r w:rsidR="00C31FBD" w:rsidRPr="00673632">
        <w:t>, 1925</w:t>
      </w:r>
      <w:r w:rsidR="009E4725" w:rsidRPr="00673632">
        <w:t>. –</w:t>
      </w:r>
      <w:r w:rsidR="00C31FBD" w:rsidRPr="00673632">
        <w:t xml:space="preserve"> 31 с.</w:t>
      </w:r>
      <w:r w:rsidR="009E4725" w:rsidRPr="00673632">
        <w:t xml:space="preserve"> – (</w:t>
      </w:r>
      <w:r w:rsidR="00BA069F" w:rsidRPr="00673632">
        <w:t xml:space="preserve">Из: </w:t>
      </w:r>
      <w:r w:rsidR="009E4725" w:rsidRPr="00673632">
        <w:t>Записки Белорусского государственного института сельского и лесного хозяйства</w:t>
      </w:r>
      <w:proofErr w:type="gramStart"/>
      <w:r w:rsidR="009E4725" w:rsidRPr="00673632">
        <w:t xml:space="preserve"> ;</w:t>
      </w:r>
      <w:proofErr w:type="gramEnd"/>
      <w:r w:rsidR="00C31FBD" w:rsidRPr="00673632">
        <w:t xml:space="preserve"> </w:t>
      </w:r>
      <w:proofErr w:type="spellStart"/>
      <w:r w:rsidR="009E4725" w:rsidRPr="00673632">
        <w:t>в</w:t>
      </w:r>
      <w:r w:rsidR="00303AC1" w:rsidRPr="00673632">
        <w:t>ып</w:t>
      </w:r>
      <w:proofErr w:type="spellEnd"/>
      <w:r w:rsidR="00303AC1" w:rsidRPr="00673632">
        <w:t>. 9</w:t>
      </w:r>
      <w:r w:rsidR="009E4725" w:rsidRPr="00673632">
        <w:t>)</w:t>
      </w:r>
      <w:r w:rsidR="00C31FBD" w:rsidRPr="00673632">
        <w:t xml:space="preserve">. </w:t>
      </w:r>
    </w:p>
    <w:p w:rsidR="00A607DB" w:rsidRPr="00673632" w:rsidRDefault="00A607DB" w:rsidP="00A607DB">
      <w:pPr>
        <w:pStyle w:val="a3"/>
      </w:pPr>
    </w:p>
    <w:p w:rsidR="00C31FBD" w:rsidRPr="00673632" w:rsidRDefault="00A607DB" w:rsidP="00C31FBD">
      <w:pPr>
        <w:pStyle w:val="a3"/>
        <w:numPr>
          <w:ilvl w:val="0"/>
          <w:numId w:val="1"/>
        </w:numPr>
      </w:pPr>
      <w:r w:rsidRPr="00673632">
        <w:t>Кирсанов</w:t>
      </w:r>
      <w:r w:rsidR="009E4725" w:rsidRPr="00673632">
        <w:t>,</w:t>
      </w:r>
      <w:r w:rsidRPr="00673632">
        <w:t xml:space="preserve"> А. Т. Донник, как культурное растение в Сев</w:t>
      </w:r>
      <w:r w:rsidR="009E4725" w:rsidRPr="00673632">
        <w:t>еро</w:t>
      </w:r>
      <w:r w:rsidRPr="00673632">
        <w:t>-Американских Соединенных Штатах</w:t>
      </w:r>
      <w:proofErr w:type="gramStart"/>
      <w:r w:rsidRPr="00673632">
        <w:t xml:space="preserve"> :</w:t>
      </w:r>
      <w:proofErr w:type="gramEnd"/>
      <w:r w:rsidRPr="00673632">
        <w:t xml:space="preserve"> (</w:t>
      </w:r>
      <w:r w:rsidR="00033B4E" w:rsidRPr="00673632">
        <w:t>и</w:t>
      </w:r>
      <w:r w:rsidRPr="00673632">
        <w:t>з путевых впечатлений) / А.</w:t>
      </w:r>
      <w:r w:rsidR="00033B4E" w:rsidRPr="00673632">
        <w:t xml:space="preserve"> </w:t>
      </w:r>
      <w:r w:rsidRPr="00673632">
        <w:t>Т. Кирсанов</w:t>
      </w:r>
      <w:r w:rsidR="009E4725" w:rsidRPr="00673632">
        <w:t>. –</w:t>
      </w:r>
      <w:r w:rsidRPr="00673632">
        <w:t xml:space="preserve"> Ленинград</w:t>
      </w:r>
      <w:proofErr w:type="gramStart"/>
      <w:r w:rsidR="00033B4E" w:rsidRPr="00673632">
        <w:t xml:space="preserve"> </w:t>
      </w:r>
      <w:r w:rsidRPr="00673632">
        <w:t>:</w:t>
      </w:r>
      <w:proofErr w:type="gramEnd"/>
      <w:r w:rsidRPr="00673632">
        <w:t xml:space="preserve"> </w:t>
      </w:r>
      <w:r w:rsidR="00033B4E" w:rsidRPr="00673632">
        <w:t>[б</w:t>
      </w:r>
      <w:r w:rsidRPr="00673632">
        <w:t>. и.</w:t>
      </w:r>
      <w:r w:rsidR="00033B4E" w:rsidRPr="00673632">
        <w:t>]</w:t>
      </w:r>
      <w:r w:rsidRPr="00673632">
        <w:t>, 1927</w:t>
      </w:r>
      <w:r w:rsidR="009E4725" w:rsidRPr="00673632">
        <w:t>. –</w:t>
      </w:r>
      <w:r w:rsidRPr="00673632">
        <w:t xml:space="preserve"> 10 с. </w:t>
      </w:r>
    </w:p>
    <w:p w:rsidR="00033B4E" w:rsidRPr="00673632" w:rsidRDefault="00033B4E" w:rsidP="00033B4E">
      <w:pPr>
        <w:pStyle w:val="a3"/>
      </w:pPr>
    </w:p>
    <w:p w:rsidR="00303AC1" w:rsidRPr="00673632" w:rsidRDefault="00C31FBD" w:rsidP="00C31FBD">
      <w:pPr>
        <w:pStyle w:val="a3"/>
        <w:numPr>
          <w:ilvl w:val="0"/>
          <w:numId w:val="1"/>
        </w:numPr>
      </w:pPr>
      <w:r w:rsidRPr="00673632">
        <w:lastRenderedPageBreak/>
        <w:t>Кирсанов</w:t>
      </w:r>
      <w:r w:rsidR="00033B4E" w:rsidRPr="00673632">
        <w:t>,</w:t>
      </w:r>
      <w:r w:rsidRPr="00673632">
        <w:t xml:space="preserve"> А. Т. </w:t>
      </w:r>
      <w:r w:rsidR="00303AC1" w:rsidRPr="00673632">
        <w:t>Сравнительное агрономическое почвоведение / А.</w:t>
      </w:r>
      <w:r w:rsidR="00033B4E" w:rsidRPr="00673632">
        <w:t xml:space="preserve"> </w:t>
      </w:r>
      <w:r w:rsidR="00303AC1" w:rsidRPr="00673632">
        <w:t>Т. Кирсанов</w:t>
      </w:r>
      <w:r w:rsidR="009E4725" w:rsidRPr="00673632">
        <w:t>. –</w:t>
      </w:r>
      <w:r w:rsidR="00303AC1" w:rsidRPr="00673632">
        <w:t xml:space="preserve"> Ленинград</w:t>
      </w:r>
      <w:proofErr w:type="gramStart"/>
      <w:r w:rsidR="00033B4E" w:rsidRPr="00673632">
        <w:t xml:space="preserve"> </w:t>
      </w:r>
      <w:r w:rsidR="00303AC1" w:rsidRPr="00673632">
        <w:t>:</w:t>
      </w:r>
      <w:proofErr w:type="gramEnd"/>
      <w:r w:rsidR="00303AC1" w:rsidRPr="00673632">
        <w:t xml:space="preserve"> </w:t>
      </w:r>
      <w:r w:rsidR="00033B4E" w:rsidRPr="00673632">
        <w:t>[б</w:t>
      </w:r>
      <w:r w:rsidR="00303AC1" w:rsidRPr="00673632">
        <w:t>. и.</w:t>
      </w:r>
      <w:r w:rsidR="00033B4E" w:rsidRPr="00673632">
        <w:t>]</w:t>
      </w:r>
      <w:r w:rsidR="00303AC1" w:rsidRPr="00673632">
        <w:t>, 1927</w:t>
      </w:r>
      <w:r w:rsidR="009E4725" w:rsidRPr="00673632">
        <w:t>. –</w:t>
      </w:r>
      <w:r w:rsidR="00303AC1" w:rsidRPr="00673632">
        <w:t xml:space="preserve"> 16 с. </w:t>
      </w:r>
    </w:p>
    <w:p w:rsidR="00C31FBD" w:rsidRPr="00673632" w:rsidRDefault="00C31FBD" w:rsidP="00C31FBD">
      <w:pPr>
        <w:pStyle w:val="a3"/>
      </w:pPr>
    </w:p>
    <w:p w:rsidR="00303AC1" w:rsidRPr="00673632" w:rsidRDefault="00C31FBD" w:rsidP="00303AC1">
      <w:pPr>
        <w:pStyle w:val="a3"/>
        <w:numPr>
          <w:ilvl w:val="0"/>
          <w:numId w:val="1"/>
        </w:numPr>
      </w:pPr>
      <w:r w:rsidRPr="00673632">
        <w:t>Кирсанов</w:t>
      </w:r>
      <w:r w:rsidR="00033B4E" w:rsidRPr="00673632">
        <w:t>,</w:t>
      </w:r>
      <w:r w:rsidRPr="00673632">
        <w:t xml:space="preserve"> А. Т. </w:t>
      </w:r>
      <w:r w:rsidR="00303AC1" w:rsidRPr="00673632">
        <w:t>К вопросу об интерпретации вегетационного опыта</w:t>
      </w:r>
      <w:proofErr w:type="gramStart"/>
      <w:r w:rsidR="00303AC1" w:rsidRPr="00673632">
        <w:t xml:space="preserve"> :</w:t>
      </w:r>
      <w:proofErr w:type="gramEnd"/>
      <w:r w:rsidR="00303AC1" w:rsidRPr="00673632">
        <w:t xml:space="preserve"> (</w:t>
      </w:r>
      <w:r w:rsidR="00033B4E" w:rsidRPr="00673632">
        <w:t>п</w:t>
      </w:r>
      <w:r w:rsidR="00303AC1" w:rsidRPr="00673632">
        <w:t>редварительное сообщение) / А.</w:t>
      </w:r>
      <w:r w:rsidR="00033B4E" w:rsidRPr="00673632">
        <w:t xml:space="preserve"> </w:t>
      </w:r>
      <w:r w:rsidR="00303AC1" w:rsidRPr="00673632">
        <w:t>Т. Кирсанов</w:t>
      </w:r>
      <w:r w:rsidR="009E4725" w:rsidRPr="00673632">
        <w:t>. –</w:t>
      </w:r>
      <w:r w:rsidR="00303AC1" w:rsidRPr="00673632">
        <w:t xml:space="preserve"> Ленинград</w:t>
      </w:r>
      <w:proofErr w:type="gramStart"/>
      <w:r w:rsidR="00033B4E" w:rsidRPr="00673632">
        <w:t xml:space="preserve"> </w:t>
      </w:r>
      <w:r w:rsidR="00303AC1" w:rsidRPr="00673632">
        <w:t>:</w:t>
      </w:r>
      <w:proofErr w:type="gramEnd"/>
      <w:r w:rsidR="00303AC1" w:rsidRPr="00673632">
        <w:t xml:space="preserve"> </w:t>
      </w:r>
      <w:r w:rsidR="00033B4E" w:rsidRPr="00673632">
        <w:t>[б.</w:t>
      </w:r>
      <w:r w:rsidR="00303AC1" w:rsidRPr="00673632">
        <w:t xml:space="preserve"> и.</w:t>
      </w:r>
      <w:r w:rsidR="00033B4E" w:rsidRPr="00673632">
        <w:t>]</w:t>
      </w:r>
      <w:r w:rsidR="00303AC1" w:rsidRPr="00673632">
        <w:t>, 1928</w:t>
      </w:r>
      <w:r w:rsidR="009E4725" w:rsidRPr="00673632">
        <w:t>. –</w:t>
      </w:r>
      <w:r w:rsidR="00303AC1" w:rsidRPr="00673632">
        <w:t xml:space="preserve"> 18 с. </w:t>
      </w:r>
    </w:p>
    <w:p w:rsidR="00C31FBD" w:rsidRPr="00673632" w:rsidRDefault="00C31FBD" w:rsidP="00C31FBD">
      <w:pPr>
        <w:pStyle w:val="a3"/>
      </w:pPr>
    </w:p>
    <w:p w:rsidR="00303AC1" w:rsidRPr="00673632" w:rsidRDefault="00C31FBD" w:rsidP="00C31FBD">
      <w:pPr>
        <w:pStyle w:val="a3"/>
        <w:numPr>
          <w:ilvl w:val="0"/>
          <w:numId w:val="1"/>
        </w:numPr>
      </w:pPr>
      <w:r w:rsidRPr="00673632">
        <w:t>Кирсанов</w:t>
      </w:r>
      <w:r w:rsidR="00033B4E" w:rsidRPr="00673632">
        <w:t>,</w:t>
      </w:r>
      <w:r w:rsidRPr="00673632">
        <w:t xml:space="preserve"> А. Т. </w:t>
      </w:r>
      <w:r w:rsidR="00303AC1" w:rsidRPr="00673632">
        <w:t>Важнейшие моменты практики известкования / А. Т. Кирсанов</w:t>
      </w:r>
      <w:r w:rsidR="009E4725" w:rsidRPr="00673632">
        <w:t>. –</w:t>
      </w:r>
      <w:r w:rsidR="00303AC1" w:rsidRPr="00673632">
        <w:t xml:space="preserve"> Ленинград</w:t>
      </w:r>
      <w:proofErr w:type="gramStart"/>
      <w:r w:rsidR="00033B4E" w:rsidRPr="00673632">
        <w:t xml:space="preserve"> </w:t>
      </w:r>
      <w:r w:rsidR="00303AC1" w:rsidRPr="00673632">
        <w:t>:</w:t>
      </w:r>
      <w:proofErr w:type="gramEnd"/>
      <w:r w:rsidR="00303AC1" w:rsidRPr="00673632">
        <w:t xml:space="preserve"> Госуд</w:t>
      </w:r>
      <w:r w:rsidR="00033B4E" w:rsidRPr="00673632">
        <w:t>арственный</w:t>
      </w:r>
      <w:r w:rsidR="00303AC1" w:rsidRPr="00673632">
        <w:t xml:space="preserve"> инст</w:t>
      </w:r>
      <w:r w:rsidR="00033B4E" w:rsidRPr="00673632">
        <w:t>иту</w:t>
      </w:r>
      <w:r w:rsidR="00303AC1" w:rsidRPr="00673632">
        <w:t>т опытной агрономии Н.К.З., 1929</w:t>
      </w:r>
      <w:r w:rsidR="009E4725" w:rsidRPr="00673632">
        <w:t>. –</w:t>
      </w:r>
      <w:r w:rsidR="00033B4E" w:rsidRPr="00673632">
        <w:t xml:space="preserve"> 60 с. </w:t>
      </w:r>
    </w:p>
    <w:p w:rsidR="00C31FBD" w:rsidRPr="00673632" w:rsidRDefault="00C31FBD" w:rsidP="00C31FBD">
      <w:pPr>
        <w:pStyle w:val="a3"/>
      </w:pPr>
    </w:p>
    <w:p w:rsidR="00303AC1" w:rsidRPr="00673632" w:rsidRDefault="00C31FBD" w:rsidP="00C31FBD">
      <w:pPr>
        <w:pStyle w:val="a3"/>
        <w:numPr>
          <w:ilvl w:val="0"/>
          <w:numId w:val="1"/>
        </w:numPr>
      </w:pPr>
      <w:r w:rsidRPr="00673632">
        <w:t>Кирсанов</w:t>
      </w:r>
      <w:r w:rsidR="00033B4E" w:rsidRPr="00673632">
        <w:t>,</w:t>
      </w:r>
      <w:r w:rsidRPr="00673632">
        <w:t xml:space="preserve"> А. Т. </w:t>
      </w:r>
      <w:r w:rsidR="00303AC1" w:rsidRPr="00673632">
        <w:t xml:space="preserve">Теория </w:t>
      </w:r>
      <w:proofErr w:type="spellStart"/>
      <w:r w:rsidR="00303AC1" w:rsidRPr="00673632">
        <w:t>Митчерлиха</w:t>
      </w:r>
      <w:proofErr w:type="spellEnd"/>
      <w:r w:rsidR="00303AC1" w:rsidRPr="00673632">
        <w:t>, ее анализ и практическое применение / А. Т. Кирсанов</w:t>
      </w:r>
      <w:r w:rsidR="009E4725" w:rsidRPr="00673632">
        <w:t>. –</w:t>
      </w:r>
      <w:r w:rsidR="00303AC1" w:rsidRPr="00673632">
        <w:t xml:space="preserve"> Ленинград</w:t>
      </w:r>
      <w:proofErr w:type="gramStart"/>
      <w:r w:rsidR="00033B4E" w:rsidRPr="00673632">
        <w:t xml:space="preserve"> </w:t>
      </w:r>
      <w:r w:rsidR="00303AC1" w:rsidRPr="00673632">
        <w:t>:</w:t>
      </w:r>
      <w:proofErr w:type="gramEnd"/>
      <w:r w:rsidR="00303AC1" w:rsidRPr="00673632">
        <w:t xml:space="preserve"> </w:t>
      </w:r>
      <w:r w:rsidR="00033B4E" w:rsidRPr="00673632">
        <w:t>[б</w:t>
      </w:r>
      <w:r w:rsidR="00303AC1" w:rsidRPr="00673632">
        <w:t>. и.</w:t>
      </w:r>
      <w:r w:rsidR="00033B4E" w:rsidRPr="00673632">
        <w:t>]</w:t>
      </w:r>
      <w:r w:rsidR="00303AC1" w:rsidRPr="00673632">
        <w:t>, 1929</w:t>
      </w:r>
      <w:r w:rsidR="009E4725" w:rsidRPr="00673632">
        <w:t>. –</w:t>
      </w:r>
      <w:r w:rsidR="00303AC1" w:rsidRPr="00673632">
        <w:t xml:space="preserve"> 167 с. </w:t>
      </w:r>
    </w:p>
    <w:p w:rsidR="00C31FBD" w:rsidRPr="00673632" w:rsidRDefault="00C31FBD" w:rsidP="00C31FBD">
      <w:pPr>
        <w:pStyle w:val="a3"/>
      </w:pPr>
    </w:p>
    <w:p w:rsidR="00303AC1" w:rsidRPr="00673632" w:rsidRDefault="00C31FBD" w:rsidP="00C31FBD">
      <w:pPr>
        <w:pStyle w:val="a3"/>
        <w:numPr>
          <w:ilvl w:val="0"/>
          <w:numId w:val="1"/>
        </w:numPr>
      </w:pPr>
      <w:r w:rsidRPr="00673632">
        <w:t>Кирсанов</w:t>
      </w:r>
      <w:r w:rsidR="00033B4E" w:rsidRPr="00673632">
        <w:t>,</w:t>
      </w:r>
      <w:r w:rsidRPr="00673632">
        <w:t xml:space="preserve"> А. Т. </w:t>
      </w:r>
      <w:r w:rsidR="00303AC1" w:rsidRPr="00673632">
        <w:t>Известкование как фактор урожайности / А.</w:t>
      </w:r>
      <w:r w:rsidR="00033B4E" w:rsidRPr="00673632">
        <w:t xml:space="preserve"> </w:t>
      </w:r>
      <w:r w:rsidR="00303AC1" w:rsidRPr="00673632">
        <w:t>Т. Кирсанов</w:t>
      </w:r>
      <w:r w:rsidR="009E4725" w:rsidRPr="00673632">
        <w:t>. –</w:t>
      </w:r>
      <w:r w:rsidR="00303AC1" w:rsidRPr="00673632">
        <w:t xml:space="preserve"> 2-е изд., </w:t>
      </w:r>
      <w:proofErr w:type="spellStart"/>
      <w:r w:rsidR="00303AC1" w:rsidRPr="00673632">
        <w:t>перераб</w:t>
      </w:r>
      <w:proofErr w:type="spellEnd"/>
      <w:r w:rsidR="00303AC1" w:rsidRPr="00673632">
        <w:t xml:space="preserve">. и доп. </w:t>
      </w:r>
      <w:r w:rsidR="009E4725" w:rsidRPr="00673632">
        <w:t>–</w:t>
      </w:r>
      <w:r w:rsidR="00303AC1" w:rsidRPr="00673632">
        <w:t xml:space="preserve"> Москва</w:t>
      </w:r>
      <w:proofErr w:type="gramStart"/>
      <w:r w:rsidR="00303AC1" w:rsidRPr="00673632">
        <w:t xml:space="preserve"> ;</w:t>
      </w:r>
      <w:proofErr w:type="gramEnd"/>
      <w:r w:rsidR="00303AC1" w:rsidRPr="00673632">
        <w:t xml:space="preserve"> Ленинград</w:t>
      </w:r>
      <w:r w:rsidR="00033B4E" w:rsidRPr="00673632">
        <w:t xml:space="preserve"> </w:t>
      </w:r>
      <w:r w:rsidR="00303AC1" w:rsidRPr="00673632">
        <w:t xml:space="preserve">: </w:t>
      </w:r>
      <w:proofErr w:type="spellStart"/>
      <w:r w:rsidR="00303AC1" w:rsidRPr="00673632">
        <w:t>Сельхозгиз</w:t>
      </w:r>
      <w:proofErr w:type="spellEnd"/>
      <w:r w:rsidR="00303AC1" w:rsidRPr="00673632">
        <w:t xml:space="preserve">, </w:t>
      </w:r>
      <w:r w:rsidRPr="00673632">
        <w:t>1930</w:t>
      </w:r>
      <w:r w:rsidR="009E4725" w:rsidRPr="00673632">
        <w:t>. –</w:t>
      </w:r>
      <w:r w:rsidR="00033B4E" w:rsidRPr="00673632">
        <w:t xml:space="preserve"> 159 с.</w:t>
      </w:r>
    </w:p>
    <w:p w:rsidR="00A04626" w:rsidRPr="00673632" w:rsidRDefault="00A04626" w:rsidP="00A04626">
      <w:pPr>
        <w:pStyle w:val="a3"/>
      </w:pPr>
    </w:p>
    <w:p w:rsidR="00303AC1" w:rsidRPr="00673632" w:rsidRDefault="00A04626" w:rsidP="00A04626">
      <w:pPr>
        <w:pStyle w:val="a3"/>
        <w:numPr>
          <w:ilvl w:val="0"/>
          <w:numId w:val="1"/>
        </w:numPr>
      </w:pPr>
      <w:r w:rsidRPr="00673632">
        <w:t>Кирсанов</w:t>
      </w:r>
      <w:r w:rsidR="00033B4E" w:rsidRPr="00673632">
        <w:t>,</w:t>
      </w:r>
      <w:r w:rsidRPr="00673632">
        <w:t xml:space="preserve"> А. Т. </w:t>
      </w:r>
      <w:r w:rsidR="00303AC1" w:rsidRPr="00673632">
        <w:t>Упрощенное химическое определение потребности почв в фосфорнокислых удобрениях</w:t>
      </w:r>
      <w:proofErr w:type="gramStart"/>
      <w:r w:rsidR="00303AC1" w:rsidRPr="00673632">
        <w:t xml:space="preserve"> :</w:t>
      </w:r>
      <w:proofErr w:type="gramEnd"/>
      <w:r w:rsidR="00303AC1" w:rsidRPr="00673632">
        <w:t xml:space="preserve"> (</w:t>
      </w:r>
      <w:r w:rsidR="00033B4E" w:rsidRPr="00673632">
        <w:t>п</w:t>
      </w:r>
      <w:r w:rsidR="00303AC1" w:rsidRPr="00673632">
        <w:t>редвар</w:t>
      </w:r>
      <w:r w:rsidR="00033B4E" w:rsidRPr="00673632">
        <w:t>ительное</w:t>
      </w:r>
      <w:r w:rsidR="00303AC1" w:rsidRPr="00673632">
        <w:t xml:space="preserve"> сообщение) / А.</w:t>
      </w:r>
      <w:r w:rsidR="00033B4E" w:rsidRPr="00673632">
        <w:t xml:space="preserve"> </w:t>
      </w:r>
      <w:r w:rsidR="00303AC1" w:rsidRPr="00673632">
        <w:t>Т. Кирсанов</w:t>
      </w:r>
      <w:r w:rsidR="009E4725" w:rsidRPr="00673632">
        <w:t>. –</w:t>
      </w:r>
      <w:r w:rsidR="00303AC1" w:rsidRPr="00673632">
        <w:t xml:space="preserve"> Ленинград</w:t>
      </w:r>
      <w:proofErr w:type="gramStart"/>
      <w:r w:rsidR="00033B4E" w:rsidRPr="00673632">
        <w:t xml:space="preserve"> </w:t>
      </w:r>
      <w:r w:rsidR="00303AC1" w:rsidRPr="00673632">
        <w:t>:</w:t>
      </w:r>
      <w:proofErr w:type="gramEnd"/>
      <w:r w:rsidR="00303AC1" w:rsidRPr="00673632">
        <w:t xml:space="preserve"> ВАСХНИЛ, Ленингр</w:t>
      </w:r>
      <w:r w:rsidR="00033B4E" w:rsidRPr="00673632">
        <w:t>адское</w:t>
      </w:r>
      <w:r w:rsidR="00303AC1" w:rsidRPr="00673632">
        <w:t xml:space="preserve"> отд</w:t>
      </w:r>
      <w:r w:rsidR="00033B4E" w:rsidRPr="00673632">
        <w:t>еление</w:t>
      </w:r>
      <w:r w:rsidRPr="00673632">
        <w:t>, 1932</w:t>
      </w:r>
      <w:r w:rsidR="009E4725" w:rsidRPr="00673632">
        <w:t>. –</w:t>
      </w:r>
      <w:r w:rsidRPr="00673632">
        <w:t xml:space="preserve"> 31 с.</w:t>
      </w:r>
      <w:r w:rsidR="009E4725" w:rsidRPr="00673632">
        <w:t xml:space="preserve"> –</w:t>
      </w:r>
      <w:r w:rsidR="00303AC1" w:rsidRPr="00673632">
        <w:t xml:space="preserve"> (Бюллетени Ленинградского отделения / Ин</w:t>
      </w:r>
      <w:r w:rsidR="00033B4E" w:rsidRPr="00673632">
        <w:t>ститу</w:t>
      </w:r>
      <w:r w:rsidR="00303AC1" w:rsidRPr="00673632">
        <w:t xml:space="preserve">т удобрений и </w:t>
      </w:r>
      <w:proofErr w:type="spellStart"/>
      <w:r w:rsidR="00303AC1" w:rsidRPr="00673632">
        <w:t>агропочвоведения</w:t>
      </w:r>
      <w:proofErr w:type="spellEnd"/>
      <w:proofErr w:type="gramStart"/>
      <w:r w:rsidR="00303AC1" w:rsidRPr="00673632">
        <w:t xml:space="preserve"> ;</w:t>
      </w:r>
      <w:proofErr w:type="gramEnd"/>
      <w:r w:rsidR="00303AC1" w:rsidRPr="00673632">
        <w:t xml:space="preserve"> </w:t>
      </w:r>
      <w:proofErr w:type="spellStart"/>
      <w:r w:rsidR="00033B4E" w:rsidRPr="00673632">
        <w:t>в</w:t>
      </w:r>
      <w:r w:rsidR="00303AC1" w:rsidRPr="00673632">
        <w:t>ып</w:t>
      </w:r>
      <w:proofErr w:type="spellEnd"/>
      <w:r w:rsidR="00303AC1" w:rsidRPr="00673632">
        <w:t>. 38).</w:t>
      </w:r>
    </w:p>
    <w:p w:rsidR="00A04626" w:rsidRPr="00673632" w:rsidRDefault="00A04626" w:rsidP="00A04626">
      <w:pPr>
        <w:pStyle w:val="a3"/>
      </w:pPr>
    </w:p>
    <w:p w:rsidR="00223D67" w:rsidRDefault="00A04626" w:rsidP="0022769C">
      <w:pPr>
        <w:pStyle w:val="a3"/>
        <w:numPr>
          <w:ilvl w:val="0"/>
          <w:numId w:val="1"/>
        </w:numPr>
      </w:pPr>
      <w:r w:rsidRPr="00673632">
        <w:t>Кирсанов</w:t>
      </w:r>
      <w:r w:rsidR="00033B4E" w:rsidRPr="00673632">
        <w:t>,</w:t>
      </w:r>
      <w:r w:rsidRPr="00673632">
        <w:t xml:space="preserve"> А. Т. </w:t>
      </w:r>
      <w:r w:rsidR="00303AC1" w:rsidRPr="00673632">
        <w:t>Химизация чернозема / А. Т. Кирсанов</w:t>
      </w:r>
      <w:r w:rsidR="009E4725" w:rsidRPr="00673632">
        <w:t>. –</w:t>
      </w:r>
      <w:r w:rsidR="00303AC1" w:rsidRPr="00673632">
        <w:t xml:space="preserve"> Воронеж</w:t>
      </w:r>
      <w:proofErr w:type="gramStart"/>
      <w:r w:rsidR="00033B4E" w:rsidRPr="00673632">
        <w:t xml:space="preserve"> </w:t>
      </w:r>
      <w:r w:rsidR="00303AC1" w:rsidRPr="00673632">
        <w:t>:</w:t>
      </w:r>
      <w:proofErr w:type="gramEnd"/>
      <w:r w:rsidR="00303AC1" w:rsidRPr="00673632">
        <w:t xml:space="preserve"> Коммуна, 1933</w:t>
      </w:r>
      <w:r w:rsidR="009E4725" w:rsidRPr="00673632">
        <w:t>. –</w:t>
      </w:r>
      <w:r w:rsidR="00303AC1" w:rsidRPr="00673632">
        <w:t xml:space="preserve"> 34 с.</w:t>
      </w:r>
    </w:p>
    <w:p w:rsidR="00223D67" w:rsidRDefault="00223D67" w:rsidP="00223D67">
      <w:pPr>
        <w:pStyle w:val="a3"/>
      </w:pPr>
    </w:p>
    <w:p w:rsidR="0022769C" w:rsidRPr="00673632" w:rsidRDefault="0022769C" w:rsidP="00223D67"/>
    <w:p w:rsidR="00303AC1" w:rsidRPr="00673632" w:rsidRDefault="00303AC1" w:rsidP="00303AC1">
      <w:bookmarkStart w:id="0" w:name="_GoBack"/>
      <w:bookmarkEnd w:id="0"/>
    </w:p>
    <w:p w:rsidR="00303AC1" w:rsidRPr="00673632" w:rsidRDefault="00303AC1" w:rsidP="00303AC1"/>
    <w:p w:rsidR="00303AC1" w:rsidRPr="00673632" w:rsidRDefault="00303AC1" w:rsidP="00303AC1"/>
    <w:p w:rsidR="00303AC1" w:rsidRPr="00673632" w:rsidRDefault="00303AC1" w:rsidP="00303AC1"/>
    <w:p w:rsidR="00303AC1" w:rsidRPr="00673632" w:rsidRDefault="00303AC1" w:rsidP="00303AC1"/>
    <w:p w:rsidR="00303AC1" w:rsidRPr="00673632" w:rsidRDefault="00303AC1" w:rsidP="00303AC1"/>
    <w:p w:rsidR="00303AC1" w:rsidRPr="00673632" w:rsidRDefault="00303AC1" w:rsidP="00303AC1"/>
    <w:p w:rsidR="006F6E89" w:rsidRPr="00673632" w:rsidRDefault="006F6E89"/>
    <w:sectPr w:rsidR="006F6E89" w:rsidRPr="0067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754"/>
    <w:multiLevelType w:val="hybridMultilevel"/>
    <w:tmpl w:val="3E88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54"/>
    <w:rsid w:val="00033B4E"/>
    <w:rsid w:val="00223D67"/>
    <w:rsid w:val="0022769C"/>
    <w:rsid w:val="00303AC1"/>
    <w:rsid w:val="003C7A77"/>
    <w:rsid w:val="005B167F"/>
    <w:rsid w:val="0067045F"/>
    <w:rsid w:val="00673632"/>
    <w:rsid w:val="006F6E89"/>
    <w:rsid w:val="00737EE4"/>
    <w:rsid w:val="00831486"/>
    <w:rsid w:val="00996BDB"/>
    <w:rsid w:val="009E4725"/>
    <w:rsid w:val="009F10AE"/>
    <w:rsid w:val="00A04626"/>
    <w:rsid w:val="00A607DB"/>
    <w:rsid w:val="00BA069F"/>
    <w:rsid w:val="00C31FBD"/>
    <w:rsid w:val="00C42C5A"/>
    <w:rsid w:val="00D86885"/>
    <w:rsid w:val="00F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</dc:creator>
  <cp:keywords/>
  <dc:description/>
  <cp:lastModifiedBy>Татьяна В. Осипова</cp:lastModifiedBy>
  <cp:revision>13</cp:revision>
  <cp:lastPrinted>2017-06-26T08:47:00Z</cp:lastPrinted>
  <dcterms:created xsi:type="dcterms:W3CDTF">2017-06-26T08:05:00Z</dcterms:created>
  <dcterms:modified xsi:type="dcterms:W3CDTF">2017-07-12T07:27:00Z</dcterms:modified>
</cp:coreProperties>
</file>